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12611" w14:textId="77777777" w:rsidR="003047C4" w:rsidRPr="002144CD" w:rsidRDefault="002144CD" w:rsidP="002144CD">
      <w:pPr>
        <w:jc w:val="center"/>
        <w:rPr>
          <w:sz w:val="32"/>
          <w:szCs w:val="32"/>
        </w:rPr>
      </w:pPr>
      <w:r w:rsidRPr="002144CD">
        <w:rPr>
          <w:sz w:val="32"/>
          <w:szCs w:val="32"/>
        </w:rPr>
        <w:t>Календарний план підвищення кваліфікації педагогічних працівників у 2021 році</w:t>
      </w:r>
    </w:p>
    <w:p w14:paraId="08AE1825" w14:textId="77777777" w:rsidR="002144CD" w:rsidRDefault="002144CD"/>
    <w:tbl>
      <w:tblPr>
        <w:tblW w:w="16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4"/>
        <w:gridCol w:w="1279"/>
        <w:gridCol w:w="1417"/>
        <w:gridCol w:w="1701"/>
        <w:gridCol w:w="1985"/>
        <w:gridCol w:w="1415"/>
        <w:gridCol w:w="1419"/>
        <w:gridCol w:w="1843"/>
        <w:gridCol w:w="992"/>
        <w:gridCol w:w="1273"/>
        <w:gridCol w:w="1276"/>
      </w:tblGrid>
      <w:tr w:rsidR="002144CD" w14:paraId="6FAFDEC5" w14:textId="77777777" w:rsidTr="002144CD">
        <w:trPr>
          <w:trHeight w:val="16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0FF3D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№ з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 w:eastAsia="uk-UA"/>
              </w:rPr>
              <w:t>/</w:t>
            </w:r>
          </w:p>
          <w:p w14:paraId="67AC78B0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ED43F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Прізвище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16CB3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Ім'я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3D382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6232D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ind w:left="-105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Адміністративна одиниця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0666A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Повна назва закладу освіти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5CE19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Назва посади або предмета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04389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ind w:left="-106" w:right="-1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uk-UA"/>
              </w:rPr>
              <w:t>Форма навчання (очна, дистанційна, очно-дистанційна)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BD04A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З відривом від виробництва/ 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2617B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uk-UA"/>
              </w:rPr>
              <w:t>Кваліфікаційна категорія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260CF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  <w:t>Електронна 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8C23A" w14:textId="77777777" w:rsidR="002144CD" w:rsidRDefault="002144CD" w:rsidP="003047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uk-UA"/>
              </w:rPr>
            </w:pPr>
          </w:p>
        </w:tc>
      </w:tr>
      <w:tr w:rsidR="002144CD" w14:paraId="6B4B7CE3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225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6F7EE28A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71C5C4D0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4B1C42FE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E59D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Андрушків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7B9F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5676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9C39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08C2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1A9FC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4384" behindDoc="0" locked="0" layoutInCell="1" allowOverlap="1" wp14:anchorId="271846DB" wp14:editId="696314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4" name="Рисунок 4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5408" behindDoc="0" locked="0" layoutInCell="1" allowOverlap="1" wp14:anchorId="1903390A" wp14:editId="2BB003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3" name="Рисунок 3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6432" behindDoc="0" locked="0" layoutInCell="1" allowOverlap="1" wp14:anchorId="1A8FDBFF" wp14:editId="1BF782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" name="Рисунок 2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7456" behindDoc="0" locked="0" layoutInCell="1" allowOverlap="1" wp14:anchorId="01528F2D" wp14:editId="574B58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" name="Рисунок 1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української мови та літератури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2E22A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B593F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A69F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E858" w14:textId="77777777" w:rsidR="002144CD" w:rsidRPr="003047C4" w:rsidRDefault="002144CD" w:rsidP="003047C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5DB" w14:textId="77777777" w:rsidR="002144CD" w:rsidRPr="003047C4" w:rsidRDefault="002144CD" w:rsidP="003047C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2144CD" w14:paraId="59559749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17F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6DF777AA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49B6AF7D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00773CA2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795DCDBE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1EAAE963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79E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Васильців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B45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6BDD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FF0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BEF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FC02F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C952D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Очна, 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3D1D6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D8F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Вища, звання «старший вчитель»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997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C3F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2144CD" w14:paraId="3E8561D2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2A9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780210BF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02496A0C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55760F2C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2D30E966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</w:p>
          <w:p w14:paraId="4876B370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12C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485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3B9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F7FE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66B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51D55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української мови та літератури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32677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75BDF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 відривом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681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Вища, звання «старший вчитель»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C84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2FF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2144CD" w14:paraId="058CD902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F52" w14:textId="77777777" w:rsidR="002144CD" w:rsidRDefault="002144C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1F2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Бережанська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3DB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49C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C85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114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51249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української мови та літератури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B4213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2BEA7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7C8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спеціаліст ІІ категорії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FEC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EBC6" w14:textId="77777777" w:rsidR="002144CD" w:rsidRPr="003047C4" w:rsidRDefault="002144CD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2DE20D3A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F8C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BB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Тишковець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B9D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19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31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Завідувач бібліотекою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73D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</w:t>
            </w:r>
          </w:p>
          <w:p w14:paraId="2FFAAFA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освіт</w:t>
            </w:r>
          </w:p>
          <w:p w14:paraId="3F30EE0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99A3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72576" behindDoc="0" locked="0" layoutInCell="1" allowOverlap="1" wp14:anchorId="16CA6556" wp14:editId="6D9E4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24075" cy="0"/>
                  <wp:effectExtent l="0" t="0" r="0" b="0"/>
                  <wp:wrapNone/>
                  <wp:docPr id="5" name="Рисунок 5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73600" behindDoc="0" locked="0" layoutInCell="1" allowOverlap="1" wp14:anchorId="6BAB1597" wp14:editId="1D6843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24075" cy="0"/>
                  <wp:effectExtent l="0" t="0" r="0" b="0"/>
                  <wp:wrapNone/>
                  <wp:docPr id="6" name="Рисунок 6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lip_image001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бібліотекар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E88AB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E140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5B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Кваліфікаційна </w:t>
            </w: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кактегорія</w:t>
            </w:r>
            <w:proofErr w:type="spellEnd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» Спеціаліст першої категорії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3DC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86BE" w14:textId="77777777" w:rsidR="003047C4" w:rsidRPr="003047C4" w:rsidRDefault="003047C4" w:rsidP="003047C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286C31DF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A9E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lastRenderedPageBreak/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35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995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Осип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E0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Орестович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D2B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875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8E6D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Вчитель історії, керівник гуртка «Краєзнавець»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E40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Очно-дистанційна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5C30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A7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«</w:t>
            </w: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спеціаліст вищої категорії»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3A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BC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1AC18AB0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D2B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D9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Черняк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93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CE6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CD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9F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BB86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Вчитель української мови та літератури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E89B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Очно-дистанційна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5BE5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F4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C8C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3F6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6CD1BBD1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F02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4A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Павлишин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11B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09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F7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43D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5533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Вчитель французької мови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72526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9026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DA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50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3270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77855F4B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58E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05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Химин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4E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88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A0D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65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23E8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E09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4E980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0A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E96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45E" w14:textId="77777777" w:rsidR="003047C4" w:rsidRPr="003047C4" w:rsidRDefault="003047C4" w:rsidP="003047C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35B63141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7E8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C4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Шуварт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4680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889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9B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FA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DB48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Вчитель початкових класів, християнської етики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3068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ECD2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22B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lastRenderedPageBreak/>
              <w:t>ліст вищої категорії, звання «старший учитель»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AE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lastRenderedPageBreak/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C8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32E95336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0E6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992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Олинець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A7D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CF2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A1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DD0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32F5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Вчитель початкових класів, християнської етики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BC9DC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BF20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1970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категорії, звання «старший учитель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32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F3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72C98E4B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D7A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98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Голик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86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B7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Святославівна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6F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80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5C60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noProof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A8BD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40276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1A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категорії, звання «старший учитель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D3C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38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007DACD7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04D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9F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Хахула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9A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763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F4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7C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6DAE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хімії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8643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9C12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35D0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звання «старш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lastRenderedPageBreak/>
              <w:t>ий учитель «спеціаліст вищої категорії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FF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lastRenderedPageBreak/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1170" w14:textId="77777777" w:rsidR="003047C4" w:rsidRPr="003047C4" w:rsidRDefault="003047C4" w:rsidP="003047C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5C29D399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B97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57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Балаш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EE6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352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EA76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42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4ABE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математики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3D386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6994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A8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,  звання «старший учитель «спеціаліст вищої категорії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1D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96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74B865BE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859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A2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Шишкова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9D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9F2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E6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68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966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зарубіжної літератури, інформатики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01F0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32F4C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C0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Кваліфікаційна категорія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категорії», методист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24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A6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04087A2B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28B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68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Стахув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00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90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06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560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1ED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англійської мови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504E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B404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75D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Атестується вперше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B42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FF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2D3637D4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961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7B2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Воробйов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800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61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3259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71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F1CA2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фізичної культури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A5B4C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D7AC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99B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Атестується вперше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A7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90D" w14:textId="77777777" w:rsidR="003047C4" w:rsidRPr="003047C4" w:rsidRDefault="003047C4" w:rsidP="003047C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2AA13FA6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B06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lastRenderedPageBreak/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D5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Федірко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5E9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Мар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/</w:t>
            </w:r>
            <w:proofErr w:type="spellStart"/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яна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AF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B8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C6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м. Львова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77E2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образотворчого мистецтва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F6A5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8DE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857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uk-UA"/>
              </w:rPr>
              <w:t>Атестується вперше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ED0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91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42644165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E6D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19</w:t>
            </w:r>
          </w:p>
        </w:tc>
        <w:tc>
          <w:tcPr>
            <w:tcW w:w="1554" w:type="dxa"/>
            <w:shd w:val="clear" w:color="auto" w:fill="auto"/>
          </w:tcPr>
          <w:p w14:paraId="11E5DB24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 Попович</w:t>
            </w:r>
          </w:p>
        </w:tc>
        <w:tc>
          <w:tcPr>
            <w:tcW w:w="1279" w:type="dxa"/>
            <w:shd w:val="clear" w:color="auto" w:fill="auto"/>
          </w:tcPr>
          <w:p w14:paraId="3A14A8C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 Ольга</w:t>
            </w:r>
          </w:p>
        </w:tc>
        <w:tc>
          <w:tcPr>
            <w:tcW w:w="1417" w:type="dxa"/>
            <w:shd w:val="clear" w:color="auto" w:fill="auto"/>
          </w:tcPr>
          <w:p w14:paraId="459AC230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 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F9D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124A749F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4D68B188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  <w:p w14:paraId="446F89F8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auto"/>
          </w:tcPr>
          <w:p w14:paraId="060CC797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 Вчитель німецької мови</w:t>
            </w:r>
          </w:p>
        </w:tc>
        <w:tc>
          <w:tcPr>
            <w:tcW w:w="1419" w:type="dxa"/>
            <w:shd w:val="clear" w:color="auto" w:fill="FFFFFF" w:themeFill="background1"/>
          </w:tcPr>
          <w:p w14:paraId="33518CD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Очно-дистанційна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14:paraId="5A94517E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 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07073C9F" w14:textId="77777777" w:rsidR="00F6389D" w:rsidRPr="003047C4" w:rsidRDefault="003047C4" w:rsidP="00F6389D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  <w:p w14:paraId="3BAD5E2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спеціаліст першої категорії»</w:t>
            </w:r>
          </w:p>
        </w:tc>
        <w:tc>
          <w:tcPr>
            <w:tcW w:w="1273" w:type="dxa"/>
            <w:shd w:val="clear" w:color="auto" w:fill="auto"/>
          </w:tcPr>
          <w:p w14:paraId="0502C9F4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 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shola31@ukr.net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4C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118C132F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260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20</w:t>
            </w:r>
          </w:p>
        </w:tc>
        <w:tc>
          <w:tcPr>
            <w:tcW w:w="1554" w:type="dxa"/>
            <w:shd w:val="clear" w:color="auto" w:fill="auto"/>
          </w:tcPr>
          <w:p w14:paraId="40BAF8D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Антонишин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5FE84FC0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17" w:type="dxa"/>
            <w:shd w:val="clear" w:color="auto" w:fill="auto"/>
          </w:tcPr>
          <w:p w14:paraId="6E48732E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44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44E5CEF2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3F40F8B3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  <w:p w14:paraId="3A91BC40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auto"/>
          </w:tcPr>
          <w:p w14:paraId="03EFB932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Вчитель основ </w:t>
            </w: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здоров»я,хімії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14:paraId="1EA073C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Очно-дистанційна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14:paraId="0C857C9F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780A9A8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спеціаліст першої категорії»</w:t>
            </w:r>
          </w:p>
        </w:tc>
        <w:tc>
          <w:tcPr>
            <w:tcW w:w="1273" w:type="dxa"/>
            <w:shd w:val="clear" w:color="auto" w:fill="auto"/>
          </w:tcPr>
          <w:p w14:paraId="49D6304A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shola31@</w:t>
            </w:r>
          </w:p>
          <w:p w14:paraId="3907503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75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18AD220C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A9B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21</w:t>
            </w:r>
          </w:p>
        </w:tc>
        <w:tc>
          <w:tcPr>
            <w:tcW w:w="1554" w:type="dxa"/>
            <w:shd w:val="clear" w:color="auto" w:fill="auto"/>
          </w:tcPr>
          <w:p w14:paraId="40AB9F8E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Загрева</w:t>
            </w:r>
          </w:p>
        </w:tc>
        <w:tc>
          <w:tcPr>
            <w:tcW w:w="1279" w:type="dxa"/>
            <w:shd w:val="clear" w:color="auto" w:fill="auto"/>
          </w:tcPr>
          <w:p w14:paraId="1314DCDC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Людмила </w:t>
            </w:r>
          </w:p>
        </w:tc>
        <w:tc>
          <w:tcPr>
            <w:tcW w:w="1417" w:type="dxa"/>
            <w:shd w:val="clear" w:color="auto" w:fill="auto"/>
          </w:tcPr>
          <w:p w14:paraId="2269A855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880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1CC63541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7AF5AE6A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  <w:p w14:paraId="3E31145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auto"/>
          </w:tcPr>
          <w:p w14:paraId="7BE7175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Вчитель географії</w:t>
            </w:r>
          </w:p>
        </w:tc>
        <w:tc>
          <w:tcPr>
            <w:tcW w:w="1419" w:type="dxa"/>
            <w:shd w:val="clear" w:color="auto" w:fill="FFFFFF" w:themeFill="background1"/>
          </w:tcPr>
          <w:p w14:paraId="6B7833F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Очно-дистанційна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D6F2548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Без відриву від </w:t>
            </w:r>
          </w:p>
          <w:p w14:paraId="2BF63A29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виробництва</w:t>
            </w:r>
          </w:p>
        </w:tc>
        <w:tc>
          <w:tcPr>
            <w:tcW w:w="992" w:type="dxa"/>
            <w:shd w:val="clear" w:color="auto" w:fill="auto"/>
          </w:tcPr>
          <w:p w14:paraId="20220C3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</w:t>
            </w: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категорії»та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педагогічне </w:t>
            </w: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звання»вчитель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-методист»</w:t>
            </w:r>
          </w:p>
        </w:tc>
        <w:tc>
          <w:tcPr>
            <w:tcW w:w="1273" w:type="dxa"/>
            <w:shd w:val="clear" w:color="auto" w:fill="auto"/>
          </w:tcPr>
          <w:p w14:paraId="553C55BA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shola31@</w:t>
            </w:r>
          </w:p>
          <w:p w14:paraId="06B1AB0C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31B" w14:textId="77777777" w:rsidR="003047C4" w:rsidRPr="003047C4" w:rsidRDefault="003047C4" w:rsidP="003047C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35D52F21" w14:textId="77777777" w:rsidTr="00F6389D">
        <w:trPr>
          <w:trHeight w:val="33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4AA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lastRenderedPageBreak/>
              <w:t>22</w:t>
            </w:r>
          </w:p>
        </w:tc>
        <w:tc>
          <w:tcPr>
            <w:tcW w:w="1554" w:type="dxa"/>
            <w:shd w:val="clear" w:color="auto" w:fill="auto"/>
          </w:tcPr>
          <w:p w14:paraId="258E6157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Стельникович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239097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17" w:type="dxa"/>
            <w:shd w:val="clear" w:color="auto" w:fill="auto"/>
          </w:tcPr>
          <w:p w14:paraId="412C0ECA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3F2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0415BF95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5163637C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  <w:p w14:paraId="6CEC7A44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auto"/>
          </w:tcPr>
          <w:p w14:paraId="471B63F6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Вчитель французької мови</w:t>
            </w:r>
          </w:p>
        </w:tc>
        <w:tc>
          <w:tcPr>
            <w:tcW w:w="1419" w:type="dxa"/>
            <w:shd w:val="clear" w:color="auto" w:fill="FFFFFF" w:themeFill="background1"/>
          </w:tcPr>
          <w:p w14:paraId="00D6A585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Очно-дистанційне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459887E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07A37A2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 та педагогічне звання «старший учитель»</w:t>
            </w:r>
          </w:p>
        </w:tc>
        <w:tc>
          <w:tcPr>
            <w:tcW w:w="1273" w:type="dxa"/>
            <w:shd w:val="clear" w:color="auto" w:fill="auto"/>
          </w:tcPr>
          <w:p w14:paraId="2592BE95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14:paraId="09A6106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shola31@</w:t>
            </w:r>
          </w:p>
          <w:p w14:paraId="42CF2032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88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09B143EB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7E5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23</w:t>
            </w:r>
          </w:p>
        </w:tc>
        <w:tc>
          <w:tcPr>
            <w:tcW w:w="1554" w:type="dxa"/>
            <w:shd w:val="clear" w:color="auto" w:fill="auto"/>
          </w:tcPr>
          <w:p w14:paraId="4F360D0A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Гнус</w:t>
            </w:r>
          </w:p>
        </w:tc>
        <w:tc>
          <w:tcPr>
            <w:tcW w:w="1279" w:type="dxa"/>
            <w:shd w:val="clear" w:color="auto" w:fill="auto"/>
          </w:tcPr>
          <w:p w14:paraId="679F1218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417" w:type="dxa"/>
            <w:shd w:val="clear" w:color="auto" w:fill="auto"/>
          </w:tcPr>
          <w:p w14:paraId="5C861E46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Євстахіїв</w:t>
            </w:r>
          </w:p>
          <w:p w14:paraId="2044516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EF2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7C1CDDA2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7A6F9CA3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  <w:p w14:paraId="26D9251C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auto"/>
          </w:tcPr>
          <w:p w14:paraId="73715B7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Вчитель біології </w:t>
            </w:r>
          </w:p>
        </w:tc>
        <w:tc>
          <w:tcPr>
            <w:tcW w:w="1419" w:type="dxa"/>
            <w:shd w:val="clear" w:color="auto" w:fill="FFFFFF" w:themeFill="background1"/>
          </w:tcPr>
          <w:p w14:paraId="5ECDE7B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Очно-дистанційне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C3E9C5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29016990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спеціаліст вищої категорії»</w:t>
            </w:r>
          </w:p>
        </w:tc>
        <w:tc>
          <w:tcPr>
            <w:tcW w:w="1273" w:type="dxa"/>
            <w:shd w:val="clear" w:color="auto" w:fill="auto"/>
          </w:tcPr>
          <w:p w14:paraId="363B819F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31@</w:t>
            </w:r>
          </w:p>
          <w:p w14:paraId="23E86F1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715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55FC1B1D" w14:textId="77777777" w:rsidTr="003047C4">
        <w:trPr>
          <w:trHeight w:val="11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4631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24</w:t>
            </w:r>
          </w:p>
        </w:tc>
        <w:tc>
          <w:tcPr>
            <w:tcW w:w="1554" w:type="dxa"/>
            <w:shd w:val="clear" w:color="auto" w:fill="auto"/>
          </w:tcPr>
          <w:p w14:paraId="109CAC02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Єдинак </w:t>
            </w:r>
          </w:p>
        </w:tc>
        <w:tc>
          <w:tcPr>
            <w:tcW w:w="1279" w:type="dxa"/>
            <w:shd w:val="clear" w:color="auto" w:fill="auto"/>
          </w:tcPr>
          <w:p w14:paraId="657F72E9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417" w:type="dxa"/>
            <w:shd w:val="clear" w:color="auto" w:fill="auto"/>
          </w:tcPr>
          <w:p w14:paraId="65683899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B42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20986F7A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12F94F66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</w:tc>
        <w:tc>
          <w:tcPr>
            <w:tcW w:w="1415" w:type="dxa"/>
            <w:shd w:val="clear" w:color="auto" w:fill="auto"/>
          </w:tcPr>
          <w:p w14:paraId="0167B8C0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Вчитель </w:t>
            </w: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погчаткових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класів</w:t>
            </w:r>
          </w:p>
        </w:tc>
        <w:tc>
          <w:tcPr>
            <w:tcW w:w="1419" w:type="dxa"/>
            <w:shd w:val="clear" w:color="auto" w:fill="FFFFFF" w:themeFill="background1"/>
          </w:tcPr>
          <w:p w14:paraId="0327562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721A736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01187DB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«спеціаліст першої категорії»</w:t>
            </w:r>
          </w:p>
        </w:tc>
        <w:tc>
          <w:tcPr>
            <w:tcW w:w="1273" w:type="dxa"/>
            <w:shd w:val="clear" w:color="auto" w:fill="auto"/>
          </w:tcPr>
          <w:p w14:paraId="239AF44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14:paraId="0A998154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14:paraId="3E0325B8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31@</w:t>
            </w:r>
          </w:p>
          <w:p w14:paraId="19CAD225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82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1C080CEA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8CB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1554" w:type="dxa"/>
            <w:shd w:val="clear" w:color="auto" w:fill="auto"/>
          </w:tcPr>
          <w:p w14:paraId="46C324BE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1279" w:type="dxa"/>
            <w:shd w:val="clear" w:color="auto" w:fill="auto"/>
          </w:tcPr>
          <w:p w14:paraId="4765746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1417" w:type="dxa"/>
            <w:shd w:val="clear" w:color="auto" w:fill="auto"/>
          </w:tcPr>
          <w:p w14:paraId="1A30468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Осипович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79A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6CA09A9D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685879E9" w14:textId="77777777" w:rsidR="003047C4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І-ІІІ ступенів № 31 м. Львова</w:t>
            </w:r>
          </w:p>
        </w:tc>
        <w:tc>
          <w:tcPr>
            <w:tcW w:w="1415" w:type="dxa"/>
            <w:shd w:val="clear" w:color="auto" w:fill="auto"/>
          </w:tcPr>
          <w:p w14:paraId="2549C9AC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lastRenderedPageBreak/>
              <w:t>Вчитель історії</w:t>
            </w:r>
          </w:p>
        </w:tc>
        <w:tc>
          <w:tcPr>
            <w:tcW w:w="1419" w:type="dxa"/>
            <w:shd w:val="clear" w:color="auto" w:fill="FFFFFF" w:themeFill="background1"/>
          </w:tcPr>
          <w:p w14:paraId="1ACA7FC9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Дистанційне </w:t>
            </w: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навчанн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595139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231E66D2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другої 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lastRenderedPageBreak/>
              <w:t>категорії»</w:t>
            </w:r>
          </w:p>
        </w:tc>
        <w:tc>
          <w:tcPr>
            <w:tcW w:w="1273" w:type="dxa"/>
            <w:shd w:val="clear" w:color="auto" w:fill="auto"/>
          </w:tcPr>
          <w:p w14:paraId="605B58A2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14:paraId="2B643098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  <w:p w14:paraId="3DA906B8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31@</w:t>
            </w:r>
          </w:p>
          <w:p w14:paraId="18738FF9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lastRenderedPageBreak/>
              <w:t>ukr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.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FBE" w14:textId="77777777" w:rsidR="003047C4" w:rsidRPr="003047C4" w:rsidRDefault="003047C4" w:rsidP="003047C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lastRenderedPageBreak/>
              <w:t>КЗ ЛОР «ЛОІППО»</w:t>
            </w:r>
          </w:p>
        </w:tc>
      </w:tr>
      <w:tr w:rsidR="003047C4" w14:paraId="10AC92DF" w14:textId="77777777" w:rsidTr="00F6389D">
        <w:trPr>
          <w:trHeight w:val="29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C05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26</w:t>
            </w:r>
          </w:p>
        </w:tc>
        <w:tc>
          <w:tcPr>
            <w:tcW w:w="1554" w:type="dxa"/>
            <w:shd w:val="clear" w:color="auto" w:fill="auto"/>
          </w:tcPr>
          <w:p w14:paraId="7B79B2C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Качор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06CD4D66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17" w:type="dxa"/>
            <w:shd w:val="clear" w:color="auto" w:fill="auto"/>
          </w:tcPr>
          <w:p w14:paraId="0D1EFD54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Зіновівна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6A0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237BC149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5DB2DC6B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  <w:p w14:paraId="31BED8FA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auto"/>
          </w:tcPr>
          <w:p w14:paraId="0196BC1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Вчитель англійської мови</w:t>
            </w:r>
          </w:p>
        </w:tc>
        <w:tc>
          <w:tcPr>
            <w:tcW w:w="1419" w:type="dxa"/>
            <w:shd w:val="clear" w:color="auto" w:fill="FFFFFF" w:themeFill="background1"/>
          </w:tcPr>
          <w:p w14:paraId="0EB9E2CC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C3E60F0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50199856" w14:textId="77777777" w:rsidR="003047C4" w:rsidRPr="003047C4" w:rsidRDefault="003047C4" w:rsidP="00F6389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6389D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пеціаліст вищої </w:t>
            </w: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категорії»та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педагогічне звання» старший</w:t>
            </w:r>
          </w:p>
          <w:p w14:paraId="00F605D5" w14:textId="77777777" w:rsidR="003047C4" w:rsidRPr="003047C4" w:rsidRDefault="003047C4" w:rsidP="00F6389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учитель</w:t>
            </w:r>
          </w:p>
        </w:tc>
        <w:tc>
          <w:tcPr>
            <w:tcW w:w="1273" w:type="dxa"/>
            <w:shd w:val="clear" w:color="auto" w:fill="auto"/>
          </w:tcPr>
          <w:p w14:paraId="794A6B6E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shola31@</w:t>
            </w:r>
          </w:p>
          <w:p w14:paraId="37085DD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2E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08258526" w14:textId="77777777" w:rsidTr="00F6389D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7C6" w14:textId="77777777" w:rsidR="003047C4" w:rsidRDefault="003047C4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27</w:t>
            </w:r>
          </w:p>
        </w:tc>
        <w:tc>
          <w:tcPr>
            <w:tcW w:w="1554" w:type="dxa"/>
            <w:shd w:val="clear" w:color="auto" w:fill="auto"/>
          </w:tcPr>
          <w:p w14:paraId="42E77AB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Ліхнякевич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455B01B7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17" w:type="dxa"/>
            <w:shd w:val="clear" w:color="auto" w:fill="auto"/>
          </w:tcPr>
          <w:p w14:paraId="4F5D9768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706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3E5F8DA4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72C9ABF6" w14:textId="77777777" w:rsidR="003047C4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</w:tc>
        <w:tc>
          <w:tcPr>
            <w:tcW w:w="1415" w:type="dxa"/>
            <w:shd w:val="clear" w:color="auto" w:fill="auto"/>
          </w:tcPr>
          <w:p w14:paraId="3DD6DEF9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Вчитель німецької мови</w:t>
            </w:r>
          </w:p>
        </w:tc>
        <w:tc>
          <w:tcPr>
            <w:tcW w:w="1419" w:type="dxa"/>
            <w:shd w:val="clear" w:color="auto" w:fill="FFFFFF" w:themeFill="background1"/>
          </w:tcPr>
          <w:p w14:paraId="7734D1C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406142B2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6E487A82" w14:textId="77777777" w:rsidR="003047C4" w:rsidRPr="003047C4" w:rsidRDefault="00F6389D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«спеціаліст вищої категорії»</w:t>
            </w:r>
          </w:p>
        </w:tc>
        <w:tc>
          <w:tcPr>
            <w:tcW w:w="1273" w:type="dxa"/>
            <w:shd w:val="clear" w:color="auto" w:fill="auto"/>
          </w:tcPr>
          <w:p w14:paraId="6D90B0E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shola31@</w:t>
            </w:r>
          </w:p>
          <w:p w14:paraId="62DE980E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5B8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1A59F44E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A37" w14:textId="77777777" w:rsidR="003047C4" w:rsidRDefault="00F6389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28</w:t>
            </w:r>
          </w:p>
        </w:tc>
        <w:tc>
          <w:tcPr>
            <w:tcW w:w="1554" w:type="dxa"/>
            <w:shd w:val="clear" w:color="auto" w:fill="auto"/>
          </w:tcPr>
          <w:p w14:paraId="0267576E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Малахова</w:t>
            </w:r>
          </w:p>
        </w:tc>
        <w:tc>
          <w:tcPr>
            <w:tcW w:w="1279" w:type="dxa"/>
            <w:shd w:val="clear" w:color="auto" w:fill="auto"/>
          </w:tcPr>
          <w:p w14:paraId="5191DA52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417" w:type="dxa"/>
            <w:shd w:val="clear" w:color="auto" w:fill="auto"/>
          </w:tcPr>
          <w:p w14:paraId="637160F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6A3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2D229313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2270FACC" w14:textId="77777777" w:rsidR="003047C4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</w:tc>
        <w:tc>
          <w:tcPr>
            <w:tcW w:w="1415" w:type="dxa"/>
            <w:shd w:val="clear" w:color="auto" w:fill="auto"/>
          </w:tcPr>
          <w:p w14:paraId="6352351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Вчитель зарубіжної літератури</w:t>
            </w:r>
          </w:p>
        </w:tc>
        <w:tc>
          <w:tcPr>
            <w:tcW w:w="1419" w:type="dxa"/>
            <w:shd w:val="clear" w:color="auto" w:fill="FFFFFF" w:themeFill="background1"/>
          </w:tcPr>
          <w:p w14:paraId="63CC3435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2BFBC892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754A516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</w:t>
            </w:r>
          </w:p>
        </w:tc>
        <w:tc>
          <w:tcPr>
            <w:tcW w:w="1273" w:type="dxa"/>
            <w:shd w:val="clear" w:color="auto" w:fill="auto"/>
          </w:tcPr>
          <w:p w14:paraId="3F22618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shola31@</w:t>
            </w:r>
          </w:p>
          <w:p w14:paraId="2504EC16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29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50FF33F5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650" w14:textId="77777777" w:rsidR="003047C4" w:rsidRDefault="00F6389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29</w:t>
            </w:r>
          </w:p>
        </w:tc>
        <w:tc>
          <w:tcPr>
            <w:tcW w:w="1554" w:type="dxa"/>
            <w:shd w:val="clear" w:color="auto" w:fill="auto"/>
          </w:tcPr>
          <w:p w14:paraId="3C107399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1279" w:type="dxa"/>
            <w:shd w:val="clear" w:color="auto" w:fill="auto"/>
          </w:tcPr>
          <w:p w14:paraId="5E2F98AF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17" w:type="dxa"/>
            <w:shd w:val="clear" w:color="auto" w:fill="auto"/>
          </w:tcPr>
          <w:p w14:paraId="63016530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6B1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0B3A4F7E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57084A6C" w14:textId="77777777" w:rsidR="003047C4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І-ІІІ ступенів № 31 м. Львова</w:t>
            </w:r>
          </w:p>
        </w:tc>
        <w:tc>
          <w:tcPr>
            <w:tcW w:w="1415" w:type="dxa"/>
            <w:shd w:val="clear" w:color="auto" w:fill="auto"/>
          </w:tcPr>
          <w:p w14:paraId="741BED2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lastRenderedPageBreak/>
              <w:t>Вчитель біології</w:t>
            </w:r>
          </w:p>
        </w:tc>
        <w:tc>
          <w:tcPr>
            <w:tcW w:w="1419" w:type="dxa"/>
            <w:shd w:val="clear" w:color="auto" w:fill="FFFFFF" w:themeFill="background1"/>
          </w:tcPr>
          <w:p w14:paraId="6E6685F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6E2DBAE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6B673076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lastRenderedPageBreak/>
              <w:t>категорії»</w:t>
            </w:r>
          </w:p>
        </w:tc>
        <w:tc>
          <w:tcPr>
            <w:tcW w:w="1273" w:type="dxa"/>
            <w:shd w:val="clear" w:color="auto" w:fill="auto"/>
          </w:tcPr>
          <w:p w14:paraId="70BB2044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lastRenderedPageBreak/>
              <w:t>shola31@</w:t>
            </w:r>
          </w:p>
          <w:p w14:paraId="55D1C537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A33" w14:textId="77777777" w:rsidR="003047C4" w:rsidRPr="003047C4" w:rsidRDefault="003047C4" w:rsidP="003047C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27011520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A8A" w14:textId="77777777" w:rsidR="003047C4" w:rsidRDefault="00F6389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30</w:t>
            </w:r>
          </w:p>
        </w:tc>
        <w:tc>
          <w:tcPr>
            <w:tcW w:w="1554" w:type="dxa"/>
            <w:shd w:val="clear" w:color="auto" w:fill="auto"/>
          </w:tcPr>
          <w:p w14:paraId="65FC067C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Ребець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091A189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17" w:type="dxa"/>
            <w:shd w:val="clear" w:color="auto" w:fill="auto"/>
          </w:tcPr>
          <w:p w14:paraId="3DEEBA1E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754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2B2B109B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2E28E1E7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  <w:p w14:paraId="716F1B5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auto"/>
          </w:tcPr>
          <w:p w14:paraId="4E7953F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419" w:type="dxa"/>
            <w:shd w:val="clear" w:color="auto" w:fill="FFFFFF" w:themeFill="background1"/>
          </w:tcPr>
          <w:p w14:paraId="1F97FA56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246B7E86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4AE1A6E2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</w:t>
            </w:r>
          </w:p>
        </w:tc>
        <w:tc>
          <w:tcPr>
            <w:tcW w:w="1273" w:type="dxa"/>
            <w:shd w:val="clear" w:color="auto" w:fill="auto"/>
          </w:tcPr>
          <w:p w14:paraId="4DCBFB86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shola31@</w:t>
            </w:r>
          </w:p>
          <w:p w14:paraId="257D323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54B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71D976AD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2F29" w14:textId="77777777" w:rsidR="003047C4" w:rsidRDefault="00F6389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31</w:t>
            </w:r>
          </w:p>
        </w:tc>
        <w:tc>
          <w:tcPr>
            <w:tcW w:w="1554" w:type="dxa"/>
            <w:shd w:val="clear" w:color="auto" w:fill="auto"/>
          </w:tcPr>
          <w:p w14:paraId="22E21D20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Ханас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5784176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17" w:type="dxa"/>
            <w:shd w:val="clear" w:color="auto" w:fill="auto"/>
          </w:tcPr>
          <w:p w14:paraId="018204B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CFB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38539D79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7ACD0CBC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  <w:p w14:paraId="276E8A1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auto"/>
          </w:tcPr>
          <w:p w14:paraId="56B3C574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Вчитель початкових класів</w:t>
            </w:r>
          </w:p>
        </w:tc>
        <w:tc>
          <w:tcPr>
            <w:tcW w:w="1419" w:type="dxa"/>
            <w:shd w:val="clear" w:color="auto" w:fill="FFFFFF" w:themeFill="background1"/>
          </w:tcPr>
          <w:p w14:paraId="49AAE914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3CBC7A5C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25AEE9F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«спеціаліст вищої </w:t>
            </w: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категорії»та</w:t>
            </w:r>
            <w:proofErr w:type="spellEnd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педагогічне звання «старший учитель»</w:t>
            </w:r>
          </w:p>
        </w:tc>
        <w:tc>
          <w:tcPr>
            <w:tcW w:w="1273" w:type="dxa"/>
            <w:shd w:val="clear" w:color="auto" w:fill="auto"/>
          </w:tcPr>
          <w:p w14:paraId="4251D08A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shola31@</w:t>
            </w:r>
          </w:p>
          <w:p w14:paraId="57BA1FFD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F4B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3047C4" w14:paraId="7F87F078" w14:textId="77777777" w:rsidTr="003047C4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C129" w14:textId="77777777" w:rsidR="003047C4" w:rsidRDefault="00F6389D" w:rsidP="00304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uk-UA"/>
              </w:rPr>
              <w:t>32</w:t>
            </w:r>
          </w:p>
        </w:tc>
        <w:tc>
          <w:tcPr>
            <w:tcW w:w="1554" w:type="dxa"/>
            <w:shd w:val="clear" w:color="auto" w:fill="auto"/>
          </w:tcPr>
          <w:p w14:paraId="37C1148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Сакович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053DD963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17" w:type="dxa"/>
            <w:shd w:val="clear" w:color="auto" w:fill="auto"/>
          </w:tcPr>
          <w:p w14:paraId="30C969FB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2CF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5053D3C2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>Середня загальноосвітня школа</w:t>
            </w:r>
          </w:p>
          <w:p w14:paraId="3AEF9B09" w14:textId="77777777" w:rsidR="003047C4" w:rsidRPr="003047C4" w:rsidRDefault="003047C4" w:rsidP="003047C4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47C4">
              <w:rPr>
                <w:rFonts w:ascii="Arial" w:hAnsi="Arial" w:cs="Arial"/>
                <w:sz w:val="20"/>
                <w:szCs w:val="20"/>
              </w:rPr>
              <w:t xml:space="preserve"> І-ІІІ ступенів № 31 м. Львова</w:t>
            </w:r>
          </w:p>
          <w:p w14:paraId="151B6EC8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auto"/>
          </w:tcPr>
          <w:p w14:paraId="58759F35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Вчитель української мови</w:t>
            </w:r>
          </w:p>
        </w:tc>
        <w:tc>
          <w:tcPr>
            <w:tcW w:w="1419" w:type="dxa"/>
            <w:shd w:val="clear" w:color="auto" w:fill="FFFFFF" w:themeFill="background1"/>
          </w:tcPr>
          <w:p w14:paraId="3369A911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Дистанційне навчання</w:t>
            </w:r>
          </w:p>
        </w:tc>
        <w:tc>
          <w:tcPr>
            <w:tcW w:w="1843" w:type="dxa"/>
            <w:shd w:val="clear" w:color="auto" w:fill="FFFFFF" w:themeFill="background1"/>
          </w:tcPr>
          <w:p w14:paraId="7787D1D5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Без відриву від виробництва</w:t>
            </w:r>
          </w:p>
        </w:tc>
        <w:tc>
          <w:tcPr>
            <w:tcW w:w="992" w:type="dxa"/>
            <w:shd w:val="clear" w:color="auto" w:fill="auto"/>
          </w:tcPr>
          <w:p w14:paraId="3089BE5C" w14:textId="77777777" w:rsidR="003047C4" w:rsidRPr="003047C4" w:rsidRDefault="003047C4" w:rsidP="00F6389D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6389D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пеціаліст вищої категорії» та педагогічне звання «старш</w:t>
            </w:r>
            <w:r w:rsidRPr="003047C4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lastRenderedPageBreak/>
              <w:t>ий учитель»</w:t>
            </w:r>
          </w:p>
        </w:tc>
        <w:tc>
          <w:tcPr>
            <w:tcW w:w="1273" w:type="dxa"/>
            <w:shd w:val="clear" w:color="auto" w:fill="auto"/>
          </w:tcPr>
          <w:p w14:paraId="2F588B24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lastRenderedPageBreak/>
              <w:t>shola31@</w:t>
            </w:r>
          </w:p>
          <w:p w14:paraId="72DEB4FF" w14:textId="77777777" w:rsidR="003047C4" w:rsidRPr="003047C4" w:rsidRDefault="003047C4" w:rsidP="003047C4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hAnsi="Arial" w:cs="Arial"/>
                <w:color w:val="000000"/>
                <w:sz w:val="20"/>
                <w:szCs w:val="20"/>
                <w:lang w:val="en-US" w:eastAsia="uk-UA"/>
              </w:rPr>
              <w:t>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A16E" w14:textId="77777777" w:rsidR="003047C4" w:rsidRPr="003047C4" w:rsidRDefault="003047C4" w:rsidP="00304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304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КЗ ЛОР «ЛОІППО»</w:t>
            </w:r>
          </w:p>
        </w:tc>
      </w:tr>
      <w:tr w:rsidR="00F6389D" w14:paraId="59DF9422" w14:textId="77777777" w:rsidTr="00F6389D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20EF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554" w:type="dxa"/>
            <w:shd w:val="clear" w:color="auto" w:fill="auto"/>
          </w:tcPr>
          <w:p w14:paraId="1AF935B0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Каньовський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658D51A4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Олег</w:t>
            </w:r>
          </w:p>
        </w:tc>
        <w:tc>
          <w:tcPr>
            <w:tcW w:w="1417" w:type="dxa"/>
            <w:shd w:val="clear" w:color="auto" w:fill="auto"/>
          </w:tcPr>
          <w:p w14:paraId="7981DCF6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Павлович</w:t>
            </w:r>
          </w:p>
        </w:tc>
        <w:tc>
          <w:tcPr>
            <w:tcW w:w="1701" w:type="dxa"/>
            <w:shd w:val="clear" w:color="auto" w:fill="auto"/>
          </w:tcPr>
          <w:p w14:paraId="0606C826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вчитель</w:t>
            </w:r>
          </w:p>
        </w:tc>
        <w:tc>
          <w:tcPr>
            <w:tcW w:w="1985" w:type="dxa"/>
            <w:shd w:val="clear" w:color="auto" w:fill="auto"/>
          </w:tcPr>
          <w:p w14:paraId="4D391A2B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89D">
              <w:rPr>
                <w:rFonts w:ascii="Arial" w:hAnsi="Arial" w:cs="Arial"/>
                <w:sz w:val="20"/>
                <w:szCs w:val="20"/>
              </w:rPr>
              <w:t>Середня загальноосвітня школа І-ІІІ ступенів № 31 м. Львова</w:t>
            </w:r>
          </w:p>
          <w:p w14:paraId="22ADBE96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7E754798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75648" behindDoc="0" locked="0" layoutInCell="1" allowOverlap="1" wp14:anchorId="7C89C762" wp14:editId="4CB2FB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9" name="Рисунок 9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76672" behindDoc="0" locked="0" layoutInCell="1" allowOverlap="1" wp14:anchorId="095DC1CF" wp14:editId="6CE0E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0" name="Рисунок 10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77696" behindDoc="0" locked="0" layoutInCell="1" allowOverlap="1" wp14:anchorId="0B775CBC" wp14:editId="7D2D4F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1" name="Рисунок 11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78720" behindDoc="0" locked="0" layoutInCell="1" allowOverlap="1" wp14:anchorId="4E4AB665" wp14:editId="23441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12" name="Рисунок 12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фізики та астрономії</w:t>
            </w:r>
          </w:p>
        </w:tc>
        <w:tc>
          <w:tcPr>
            <w:tcW w:w="1419" w:type="dxa"/>
            <w:shd w:val="clear" w:color="auto" w:fill="FFFFFF" w:themeFill="background1"/>
          </w:tcPr>
          <w:p w14:paraId="7448A0E1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Фізичний освітній простір</w:t>
            </w:r>
          </w:p>
        </w:tc>
        <w:tc>
          <w:tcPr>
            <w:tcW w:w="1843" w:type="dxa"/>
            <w:shd w:val="clear" w:color="auto" w:fill="auto"/>
          </w:tcPr>
          <w:p w14:paraId="2150D1F3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349314A5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EB8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4FA" w14:textId="77777777" w:rsidR="00F6389D" w:rsidRPr="00F6389D" w:rsidRDefault="00F6389D" w:rsidP="00F638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ЦПРПП</w:t>
            </w:r>
          </w:p>
        </w:tc>
      </w:tr>
      <w:tr w:rsidR="00F6389D" w14:paraId="42C6210A" w14:textId="77777777" w:rsidTr="00F6389D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9F8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554" w:type="dxa"/>
            <w:shd w:val="clear" w:color="auto" w:fill="auto"/>
          </w:tcPr>
          <w:p w14:paraId="2A4B2555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Гасюк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1FE3F9A2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Богдан</w:t>
            </w:r>
          </w:p>
        </w:tc>
        <w:tc>
          <w:tcPr>
            <w:tcW w:w="1417" w:type="dxa"/>
            <w:shd w:val="clear" w:color="auto" w:fill="auto"/>
          </w:tcPr>
          <w:p w14:paraId="07EC87D5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Семенович</w:t>
            </w:r>
          </w:p>
        </w:tc>
        <w:tc>
          <w:tcPr>
            <w:tcW w:w="1701" w:type="dxa"/>
            <w:shd w:val="clear" w:color="auto" w:fill="auto"/>
          </w:tcPr>
          <w:p w14:paraId="1823B0E7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вчитель</w:t>
            </w:r>
          </w:p>
        </w:tc>
        <w:tc>
          <w:tcPr>
            <w:tcW w:w="1985" w:type="dxa"/>
            <w:shd w:val="clear" w:color="auto" w:fill="auto"/>
          </w:tcPr>
          <w:p w14:paraId="2C463C13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  <w:r w:rsidRPr="00F6389D">
              <w:rPr>
                <w:rFonts w:ascii="Arial" w:hAnsi="Arial" w:cs="Arial"/>
                <w:sz w:val="20"/>
                <w:szCs w:val="20"/>
              </w:rPr>
              <w:t>Середня загальноосвітня школа І-ІІІ ступенів № 31 м. Львова</w:t>
            </w:r>
          </w:p>
          <w:p w14:paraId="1D7B7A8C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251917F1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85888" behindDoc="0" locked="0" layoutInCell="1" allowOverlap="1" wp14:anchorId="6A71918D" wp14:editId="21E9BE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2" name="Рисунок 22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86912" behindDoc="0" locked="0" layoutInCell="1" allowOverlap="1" wp14:anchorId="1F4B182C" wp14:editId="1EEB10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3" name="Рисунок 23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87936" behindDoc="0" locked="0" layoutInCell="1" allowOverlap="1" wp14:anchorId="3AD9418E" wp14:editId="3BB4B3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4" name="Рисунок 24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88960" behindDoc="0" locked="0" layoutInCell="1" allowOverlap="1" wp14:anchorId="1E67BF61" wp14:editId="0D25A0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25" name="Рисунок 25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 фізичної культури</w:t>
            </w:r>
          </w:p>
        </w:tc>
        <w:tc>
          <w:tcPr>
            <w:tcW w:w="1419" w:type="dxa"/>
            <w:shd w:val="clear" w:color="auto" w:fill="FFFFFF" w:themeFill="background1"/>
          </w:tcPr>
          <w:p w14:paraId="4EB82C2D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Інноваційно-педагогічні технології у фізичному вихованні школярів</w:t>
            </w:r>
          </w:p>
        </w:tc>
        <w:tc>
          <w:tcPr>
            <w:tcW w:w="1843" w:type="dxa"/>
            <w:shd w:val="clear" w:color="auto" w:fill="auto"/>
          </w:tcPr>
          <w:p w14:paraId="0A8399F6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75B61D26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 та педагогічне звання «старший вчитель»</w:t>
            </w:r>
          </w:p>
        </w:tc>
        <w:tc>
          <w:tcPr>
            <w:tcW w:w="1273" w:type="dxa"/>
            <w:shd w:val="clear" w:color="auto" w:fill="auto"/>
          </w:tcPr>
          <w:p w14:paraId="66893024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04D" w14:textId="77777777" w:rsidR="00F6389D" w:rsidRPr="00F6389D" w:rsidRDefault="00F6389D" w:rsidP="00F6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ЦПРПП</w:t>
            </w:r>
          </w:p>
        </w:tc>
      </w:tr>
      <w:tr w:rsidR="00F6389D" w14:paraId="2B66840A" w14:textId="77777777" w:rsidTr="00F6389D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905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554" w:type="dxa"/>
            <w:shd w:val="clear" w:color="auto" w:fill="auto"/>
          </w:tcPr>
          <w:p w14:paraId="63D9ED3B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Жеребух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3A6ED729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417" w:type="dxa"/>
            <w:shd w:val="clear" w:color="auto" w:fill="auto"/>
          </w:tcPr>
          <w:p w14:paraId="49411ADB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commentRangeStart w:id="0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Михайлівна</w:t>
            </w:r>
            <w:commentRangeEnd w:id="0"/>
            <w:r w:rsidRPr="00F6389D">
              <w:rPr>
                <w:rStyle w:val="a3"/>
                <w:rFonts w:ascii="Arial" w:hAnsi="Arial" w:cs="Arial"/>
                <w:sz w:val="20"/>
                <w:szCs w:val="20"/>
              </w:rPr>
              <w:commentReference w:id="0"/>
            </w:r>
          </w:p>
        </w:tc>
        <w:tc>
          <w:tcPr>
            <w:tcW w:w="1701" w:type="dxa"/>
            <w:shd w:val="clear" w:color="auto" w:fill="auto"/>
          </w:tcPr>
          <w:p w14:paraId="61B03107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 директора з навчально-виховної роботи</w:t>
            </w:r>
          </w:p>
        </w:tc>
        <w:tc>
          <w:tcPr>
            <w:tcW w:w="1985" w:type="dxa"/>
            <w:shd w:val="clear" w:color="auto" w:fill="auto"/>
          </w:tcPr>
          <w:p w14:paraId="3F55C1D8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89D">
              <w:rPr>
                <w:rFonts w:ascii="Arial" w:hAnsi="Arial" w:cs="Arial"/>
                <w:sz w:val="20"/>
                <w:szCs w:val="20"/>
              </w:rPr>
              <w:t>Середня загальноосвітня школа І-ІІІ ступенів № 31 м. Львова</w:t>
            </w:r>
          </w:p>
          <w:p w14:paraId="57FA4F50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38C193B8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t>Вчитель української мови</w:t>
            </w:r>
          </w:p>
        </w:tc>
        <w:tc>
          <w:tcPr>
            <w:tcW w:w="1419" w:type="dxa"/>
            <w:shd w:val="clear" w:color="auto" w:fill="FFFFFF" w:themeFill="background1"/>
          </w:tcPr>
          <w:p w14:paraId="754CC3A5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Менеджмент в </w:t>
            </w:r>
            <w:proofErr w:type="spellStart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освіті:секрети</w:t>
            </w:r>
            <w:proofErr w:type="spellEnd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успішного управління на основі ефективного використання інноваційних педагогічних технологій</w:t>
            </w:r>
          </w:p>
        </w:tc>
        <w:tc>
          <w:tcPr>
            <w:tcW w:w="1843" w:type="dxa"/>
            <w:shd w:val="clear" w:color="auto" w:fill="auto"/>
          </w:tcPr>
          <w:p w14:paraId="1CFA8DED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53236FAC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 та педагогічне звання «старший вчитель»</w:t>
            </w:r>
          </w:p>
        </w:tc>
        <w:tc>
          <w:tcPr>
            <w:tcW w:w="1273" w:type="dxa"/>
            <w:shd w:val="clear" w:color="auto" w:fill="auto"/>
          </w:tcPr>
          <w:p w14:paraId="11800AA1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09A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ЦПРПП</w:t>
            </w:r>
          </w:p>
        </w:tc>
      </w:tr>
      <w:tr w:rsidR="00F6389D" w14:paraId="4E587195" w14:textId="77777777" w:rsidTr="00F6389D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349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554" w:type="dxa"/>
            <w:shd w:val="clear" w:color="auto" w:fill="auto"/>
          </w:tcPr>
          <w:p w14:paraId="4DF5FE37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Левкови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712674BF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417" w:type="dxa"/>
            <w:shd w:val="clear" w:color="auto" w:fill="auto"/>
          </w:tcPr>
          <w:p w14:paraId="6B59AB63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701" w:type="dxa"/>
            <w:shd w:val="clear" w:color="auto" w:fill="auto"/>
          </w:tcPr>
          <w:p w14:paraId="6A10D34C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Заступник директора з навчально-</w:t>
            </w: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lastRenderedPageBreak/>
              <w:t>виховної роботи</w:t>
            </w:r>
          </w:p>
        </w:tc>
        <w:tc>
          <w:tcPr>
            <w:tcW w:w="1985" w:type="dxa"/>
            <w:shd w:val="clear" w:color="auto" w:fill="auto"/>
          </w:tcPr>
          <w:p w14:paraId="2286FED3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89D">
              <w:rPr>
                <w:rFonts w:ascii="Arial" w:hAnsi="Arial" w:cs="Arial"/>
                <w:sz w:val="20"/>
                <w:szCs w:val="20"/>
              </w:rPr>
              <w:lastRenderedPageBreak/>
              <w:t xml:space="preserve">Середня загальноосвітня школа І-ІІІ </w:t>
            </w:r>
            <w:r w:rsidRPr="00F6389D">
              <w:rPr>
                <w:rFonts w:ascii="Arial" w:hAnsi="Arial" w:cs="Arial"/>
                <w:sz w:val="20"/>
                <w:szCs w:val="20"/>
              </w:rPr>
              <w:lastRenderedPageBreak/>
              <w:t>ступенів № 31 м. Львова</w:t>
            </w:r>
          </w:p>
          <w:p w14:paraId="2FEAB3EE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5A056BAE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lastRenderedPageBreak/>
              <w:t>Вчитель психології</w:t>
            </w:r>
          </w:p>
        </w:tc>
        <w:tc>
          <w:tcPr>
            <w:tcW w:w="1419" w:type="dxa"/>
            <w:shd w:val="clear" w:color="auto" w:fill="FFFFFF" w:themeFill="background1"/>
          </w:tcPr>
          <w:p w14:paraId="1D00D139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Менеджмент в </w:t>
            </w:r>
            <w:proofErr w:type="spellStart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освіті:секрет</w:t>
            </w: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lastRenderedPageBreak/>
              <w:t>и</w:t>
            </w:r>
            <w:proofErr w:type="spellEnd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успішного управління на основі ефективного використання інноваційних педагогічних технологій</w:t>
            </w:r>
          </w:p>
        </w:tc>
        <w:tc>
          <w:tcPr>
            <w:tcW w:w="1843" w:type="dxa"/>
            <w:shd w:val="clear" w:color="auto" w:fill="auto"/>
          </w:tcPr>
          <w:p w14:paraId="43673779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69C7E689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«спеціаліст вищої </w:t>
            </w: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lastRenderedPageBreak/>
              <w:t>категорії» та педагогічне звання «старший вчитель»</w:t>
            </w:r>
          </w:p>
        </w:tc>
        <w:tc>
          <w:tcPr>
            <w:tcW w:w="1273" w:type="dxa"/>
            <w:shd w:val="clear" w:color="auto" w:fill="auto"/>
          </w:tcPr>
          <w:p w14:paraId="34E3FDD9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lastRenderedPageBreak/>
              <w:t>Shola31@ukr.net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CC6" w14:textId="77777777" w:rsidR="00F6389D" w:rsidRPr="00F6389D" w:rsidRDefault="00F6389D" w:rsidP="00F638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ЦПРПП</w:t>
            </w:r>
          </w:p>
        </w:tc>
      </w:tr>
      <w:tr w:rsidR="00F6389D" w14:paraId="03F09CF1" w14:textId="77777777" w:rsidTr="00F6389D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02C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554" w:type="dxa"/>
            <w:shd w:val="clear" w:color="auto" w:fill="auto"/>
          </w:tcPr>
          <w:p w14:paraId="50B2892A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279" w:type="dxa"/>
            <w:shd w:val="clear" w:color="auto" w:fill="auto"/>
          </w:tcPr>
          <w:p w14:paraId="6C4500A6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417" w:type="dxa"/>
            <w:shd w:val="clear" w:color="auto" w:fill="auto"/>
          </w:tcPr>
          <w:p w14:paraId="2E36CBD4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701" w:type="dxa"/>
            <w:shd w:val="clear" w:color="auto" w:fill="auto"/>
          </w:tcPr>
          <w:p w14:paraId="073650AC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49C182FE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89D">
              <w:rPr>
                <w:rFonts w:ascii="Arial" w:hAnsi="Arial" w:cs="Arial"/>
                <w:sz w:val="20"/>
                <w:szCs w:val="20"/>
              </w:rPr>
              <w:t>Середня загальноосвітня школа І-ІІІ ступенів № 31 м. Львова</w:t>
            </w:r>
          </w:p>
          <w:p w14:paraId="1FCB2012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4E9A0531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t>Вчитель математики</w:t>
            </w:r>
          </w:p>
        </w:tc>
        <w:tc>
          <w:tcPr>
            <w:tcW w:w="1419" w:type="dxa"/>
            <w:shd w:val="clear" w:color="auto" w:fill="FFFFFF" w:themeFill="background1"/>
          </w:tcPr>
          <w:p w14:paraId="05C5FA8D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Адаптація учнів 5 класу до навчання в основні школі</w:t>
            </w:r>
          </w:p>
        </w:tc>
        <w:tc>
          <w:tcPr>
            <w:tcW w:w="1843" w:type="dxa"/>
            <w:shd w:val="clear" w:color="auto" w:fill="auto"/>
          </w:tcPr>
          <w:p w14:paraId="1729AD38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34E70773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 </w:t>
            </w:r>
          </w:p>
        </w:tc>
        <w:tc>
          <w:tcPr>
            <w:tcW w:w="1273" w:type="dxa"/>
            <w:shd w:val="clear" w:color="auto" w:fill="auto"/>
          </w:tcPr>
          <w:p w14:paraId="1E1592E8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96BD" w14:textId="77777777" w:rsidR="00F6389D" w:rsidRPr="00F6389D" w:rsidRDefault="00F6389D" w:rsidP="00F63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ЦПРПП</w:t>
            </w:r>
          </w:p>
        </w:tc>
      </w:tr>
      <w:tr w:rsidR="00F6389D" w14:paraId="7DB0326E" w14:textId="77777777" w:rsidTr="00F6389D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995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554" w:type="dxa"/>
            <w:shd w:val="clear" w:color="auto" w:fill="auto"/>
          </w:tcPr>
          <w:p w14:paraId="59620D2A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Допко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19FDB67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17" w:type="dxa"/>
            <w:shd w:val="clear" w:color="auto" w:fill="auto"/>
          </w:tcPr>
          <w:p w14:paraId="0CB0BB6A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1701" w:type="dxa"/>
            <w:shd w:val="clear" w:color="auto" w:fill="auto"/>
          </w:tcPr>
          <w:p w14:paraId="73127F70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27AFD2CA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89D">
              <w:rPr>
                <w:rFonts w:ascii="Arial" w:hAnsi="Arial" w:cs="Arial"/>
                <w:sz w:val="20"/>
                <w:szCs w:val="20"/>
              </w:rPr>
              <w:t>Середня загальноосвітня школа І-ІІІ ступенів № 31 м. Львова</w:t>
            </w:r>
          </w:p>
          <w:p w14:paraId="1F3666D4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5138585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t>Вчитель інформатики</w:t>
            </w:r>
          </w:p>
        </w:tc>
        <w:tc>
          <w:tcPr>
            <w:tcW w:w="1419" w:type="dxa"/>
            <w:shd w:val="clear" w:color="auto" w:fill="FFFFFF" w:themeFill="background1"/>
          </w:tcPr>
          <w:p w14:paraId="58F60320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Робототехніка в школі</w:t>
            </w:r>
          </w:p>
        </w:tc>
        <w:tc>
          <w:tcPr>
            <w:tcW w:w="1843" w:type="dxa"/>
            <w:shd w:val="clear" w:color="auto" w:fill="auto"/>
          </w:tcPr>
          <w:p w14:paraId="70E2CB39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479B396D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вищої категорії»</w:t>
            </w:r>
          </w:p>
        </w:tc>
        <w:tc>
          <w:tcPr>
            <w:tcW w:w="1273" w:type="dxa"/>
            <w:shd w:val="clear" w:color="auto" w:fill="auto"/>
          </w:tcPr>
          <w:p w14:paraId="28F6DDD8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9BE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ЦПРПП</w:t>
            </w:r>
          </w:p>
        </w:tc>
      </w:tr>
      <w:tr w:rsidR="00F6389D" w14:paraId="02D17950" w14:textId="77777777" w:rsidTr="00F6389D">
        <w:trPr>
          <w:trHeight w:val="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FF1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554" w:type="dxa"/>
            <w:shd w:val="clear" w:color="auto" w:fill="auto"/>
          </w:tcPr>
          <w:p w14:paraId="6683D5A9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Березка</w:t>
            </w:r>
          </w:p>
        </w:tc>
        <w:tc>
          <w:tcPr>
            <w:tcW w:w="1279" w:type="dxa"/>
            <w:shd w:val="clear" w:color="auto" w:fill="auto"/>
          </w:tcPr>
          <w:p w14:paraId="6AA8B0FF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417" w:type="dxa"/>
            <w:shd w:val="clear" w:color="auto" w:fill="auto"/>
          </w:tcPr>
          <w:p w14:paraId="649B2976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701" w:type="dxa"/>
            <w:shd w:val="clear" w:color="auto" w:fill="auto"/>
          </w:tcPr>
          <w:p w14:paraId="2F927341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14:paraId="205C40DC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89D">
              <w:rPr>
                <w:rFonts w:ascii="Arial" w:hAnsi="Arial" w:cs="Arial"/>
                <w:sz w:val="20"/>
                <w:szCs w:val="20"/>
              </w:rPr>
              <w:t>Середня загальноосвітня школа І-ІІІ ступенів № 31 м. Львова</w:t>
            </w:r>
          </w:p>
          <w:p w14:paraId="0E30ECE6" w14:textId="77777777" w:rsidR="00F6389D" w:rsidRPr="00F6389D" w:rsidRDefault="00F6389D" w:rsidP="00F6389D">
            <w:pPr>
              <w:ind w:right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05FCF725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uk-UA"/>
              </w:rPr>
              <w:t>Вчитель інформатики та математики</w:t>
            </w:r>
          </w:p>
        </w:tc>
        <w:tc>
          <w:tcPr>
            <w:tcW w:w="1419" w:type="dxa"/>
            <w:shd w:val="clear" w:color="auto" w:fill="FFFFFF" w:themeFill="background1"/>
          </w:tcPr>
          <w:p w14:paraId="54A1F3C6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Робототехніка в школі</w:t>
            </w:r>
          </w:p>
        </w:tc>
        <w:tc>
          <w:tcPr>
            <w:tcW w:w="1843" w:type="dxa"/>
            <w:shd w:val="clear" w:color="auto" w:fill="auto"/>
          </w:tcPr>
          <w:p w14:paraId="6411C8A5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14:paraId="194B5A5B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bookmarkStart w:id="1" w:name="_GoBack"/>
            <w:bookmarkEnd w:id="1"/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«спеціаліст першої категорії»</w:t>
            </w:r>
          </w:p>
        </w:tc>
        <w:tc>
          <w:tcPr>
            <w:tcW w:w="1273" w:type="dxa"/>
            <w:shd w:val="clear" w:color="auto" w:fill="auto"/>
          </w:tcPr>
          <w:p w14:paraId="7AD6048F" w14:textId="77777777" w:rsidR="00F6389D" w:rsidRPr="00F6389D" w:rsidRDefault="00F6389D" w:rsidP="00F638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Shola31@ukr.net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84B" w14:textId="77777777" w:rsidR="00F6389D" w:rsidRPr="00F6389D" w:rsidRDefault="00F6389D" w:rsidP="00F6389D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6389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ЦПРПП</w:t>
            </w:r>
          </w:p>
        </w:tc>
      </w:tr>
    </w:tbl>
    <w:p w14:paraId="3927B37A" w14:textId="77777777" w:rsidR="002144CD" w:rsidRDefault="002144CD"/>
    <w:sectPr w:rsidR="002144CD" w:rsidSect="002144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chool 31" w:date="2020-12-11T15:44:00Z" w:initials="S3">
    <w:p w14:paraId="77953F57" w14:textId="77777777" w:rsidR="00F6389D" w:rsidRDefault="00F6389D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953F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ool 31">
    <w15:presenceInfo w15:providerId="None" w15:userId="School 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0"/>
    <w:rsid w:val="002144CD"/>
    <w:rsid w:val="002E02CC"/>
    <w:rsid w:val="003047C4"/>
    <w:rsid w:val="004D2930"/>
    <w:rsid w:val="008B78AF"/>
    <w:rsid w:val="00F6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0CE8"/>
  <w15:chartTrackingRefBased/>
  <w15:docId w15:val="{188FADC0-9D4C-44F5-8587-13ECC17D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38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38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389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6515</Words>
  <Characters>3715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2021-10-19T14:34:00Z</dcterms:created>
  <dcterms:modified xsi:type="dcterms:W3CDTF">2021-10-19T15:02:00Z</dcterms:modified>
</cp:coreProperties>
</file>